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F8EE" w14:textId="21B219EE" w:rsidR="00542374" w:rsidRPr="002E26B4" w:rsidRDefault="002E26B4" w:rsidP="002E26B4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42F55D" wp14:editId="48998046">
            <wp:simplePos x="0" y="0"/>
            <wp:positionH relativeFrom="margin">
              <wp:align>right</wp:align>
            </wp:positionH>
            <wp:positionV relativeFrom="paragraph">
              <wp:posOffset>-755015</wp:posOffset>
            </wp:positionV>
            <wp:extent cx="1003300" cy="589476"/>
            <wp:effectExtent l="0" t="0" r="6350" b="1270"/>
            <wp:wrapNone/>
            <wp:docPr id="1205792588" name="Billede 1205792588" descr="Gammel Estrup Ride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mel Estrup Rideklu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8" b="21958"/>
                    <a:stretch/>
                  </pic:blipFill>
                  <pic:spPr bwMode="auto">
                    <a:xfrm>
                      <a:off x="0" y="0"/>
                      <a:ext cx="1003300" cy="58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B691D06" wp14:editId="3FF1DE65">
            <wp:simplePos x="0" y="0"/>
            <wp:positionH relativeFrom="margin">
              <wp:align>left</wp:align>
            </wp:positionH>
            <wp:positionV relativeFrom="paragraph">
              <wp:posOffset>-758190</wp:posOffset>
            </wp:positionV>
            <wp:extent cx="1003300" cy="589476"/>
            <wp:effectExtent l="0" t="0" r="6350" b="1270"/>
            <wp:wrapNone/>
            <wp:docPr id="1" name="Billede 1" descr="Gammel Estrup Ride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mel Estrup Rideklub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8" b="21958"/>
                    <a:stretch/>
                  </pic:blipFill>
                  <pic:spPr bwMode="auto">
                    <a:xfrm>
                      <a:off x="0" y="0"/>
                      <a:ext cx="1003300" cy="58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6B4">
        <w:rPr>
          <w:rFonts w:ascii="Arial" w:hAnsi="Arial" w:cs="Arial"/>
          <w:b/>
          <w:bCs/>
          <w:sz w:val="44"/>
          <w:szCs w:val="44"/>
        </w:rPr>
        <w:t>GERK – BESTYRELSESMØDE</w:t>
      </w:r>
    </w:p>
    <w:p w14:paraId="34A15D17" w14:textId="7B7D6B20" w:rsidR="002E26B4" w:rsidRPr="00D57774" w:rsidRDefault="002E26B4" w:rsidP="002E26B4">
      <w:pPr>
        <w:spacing w:line="276" w:lineRule="auto"/>
        <w:rPr>
          <w:rFonts w:ascii="Arial" w:hAnsi="Arial" w:cs="Arial"/>
          <w:sz w:val="10"/>
          <w:szCs w:val="10"/>
        </w:rPr>
      </w:pPr>
    </w:p>
    <w:p w14:paraId="0E0717B5" w14:textId="04876BD1" w:rsidR="002E26B4" w:rsidRPr="002E26B4" w:rsidRDefault="002E26B4" w:rsidP="002E26B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Dato: </w:t>
      </w:r>
      <w:proofErr w:type="gramStart"/>
      <w:r w:rsidR="004C1960">
        <w:rPr>
          <w:rFonts w:ascii="Arial" w:hAnsi="Arial" w:cs="Arial"/>
        </w:rPr>
        <w:t>Onsdag</w:t>
      </w:r>
      <w:proofErr w:type="gramEnd"/>
      <w:r w:rsidRPr="002E26B4">
        <w:rPr>
          <w:rFonts w:ascii="Arial" w:hAnsi="Arial" w:cs="Arial"/>
        </w:rPr>
        <w:t xml:space="preserve"> </w:t>
      </w:r>
      <w:r w:rsidR="000970EF">
        <w:rPr>
          <w:rFonts w:ascii="Arial" w:hAnsi="Arial" w:cs="Arial"/>
        </w:rPr>
        <w:t>21</w:t>
      </w:r>
      <w:r w:rsidRPr="002E26B4">
        <w:rPr>
          <w:rFonts w:ascii="Arial" w:hAnsi="Arial" w:cs="Arial"/>
        </w:rPr>
        <w:t>/</w:t>
      </w:r>
      <w:r w:rsidR="000970EF">
        <w:rPr>
          <w:rFonts w:ascii="Arial" w:hAnsi="Arial" w:cs="Arial"/>
        </w:rPr>
        <w:t>8</w:t>
      </w:r>
      <w:r w:rsidRPr="002E26B4">
        <w:rPr>
          <w:rFonts w:ascii="Arial" w:hAnsi="Arial" w:cs="Arial"/>
        </w:rPr>
        <w:t>-2024 kl. 17.</w:t>
      </w:r>
      <w:r w:rsidR="000970EF">
        <w:rPr>
          <w:rFonts w:ascii="Arial" w:hAnsi="Arial" w:cs="Arial"/>
        </w:rPr>
        <w:t>00</w:t>
      </w:r>
    </w:p>
    <w:p w14:paraId="6D1BE92C" w14:textId="30BBC502" w:rsidR="002E26B4" w:rsidRPr="002E26B4" w:rsidRDefault="002E26B4" w:rsidP="002E26B4">
      <w:pPr>
        <w:spacing w:line="276" w:lineRule="auto"/>
        <w:rPr>
          <w:rFonts w:ascii="Arial" w:hAnsi="Arial" w:cs="Arial"/>
        </w:rPr>
      </w:pPr>
      <w:r w:rsidRPr="002E26B4">
        <w:rPr>
          <w:rFonts w:ascii="Arial" w:hAnsi="Arial" w:cs="Arial"/>
        </w:rPr>
        <w:t>Deltagere: Camilla, Linett</w:t>
      </w:r>
      <w:r w:rsidR="00BB0B5E">
        <w:rPr>
          <w:rFonts w:ascii="Arial" w:hAnsi="Arial" w:cs="Arial"/>
        </w:rPr>
        <w:t xml:space="preserve">e, </w:t>
      </w:r>
      <w:r w:rsidR="004C1960">
        <w:rPr>
          <w:rFonts w:ascii="Arial" w:hAnsi="Arial" w:cs="Arial"/>
        </w:rPr>
        <w:t>Lena,</w:t>
      </w:r>
      <w:r w:rsidRPr="002E26B4">
        <w:rPr>
          <w:rFonts w:ascii="Arial" w:hAnsi="Arial" w:cs="Arial"/>
        </w:rPr>
        <w:t xml:space="preserve"> Charlotte</w:t>
      </w:r>
    </w:p>
    <w:p w14:paraId="5D59DD65" w14:textId="3F16223F" w:rsidR="002E26B4" w:rsidRPr="002E26B4" w:rsidRDefault="002E26B4" w:rsidP="002E26B4">
      <w:pPr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 w:rsidRPr="002E26B4">
        <w:rPr>
          <w:rFonts w:ascii="Arial" w:hAnsi="Arial" w:cs="Arial"/>
        </w:rPr>
        <w:t xml:space="preserve">Fraværende: </w:t>
      </w:r>
      <w:r w:rsidR="00BB0B5E">
        <w:rPr>
          <w:rFonts w:ascii="Arial" w:hAnsi="Arial" w:cs="Arial"/>
        </w:rPr>
        <w:t>Nicole</w:t>
      </w:r>
    </w:p>
    <w:p w14:paraId="7CD5B222" w14:textId="4ECC165F" w:rsidR="002E26B4" w:rsidRPr="002E26B4" w:rsidRDefault="002E26B4" w:rsidP="002E26B4">
      <w:pPr>
        <w:pStyle w:val="NormalWeb"/>
        <w:spacing w:line="276" w:lineRule="auto"/>
        <w:rPr>
          <w:rFonts w:ascii="Arial" w:hAnsi="Arial" w:cs="Arial"/>
          <w:b/>
          <w:bCs/>
        </w:rPr>
      </w:pPr>
      <w:r w:rsidRPr="002E26B4">
        <w:rPr>
          <w:rFonts w:ascii="Arial" w:hAnsi="Arial" w:cs="Arial"/>
          <w:b/>
          <w:bCs/>
        </w:rPr>
        <w:t>Dagsorden:</w:t>
      </w:r>
    </w:p>
    <w:p w14:paraId="355AF3B2" w14:textId="0180BF89" w:rsidR="00B557A8" w:rsidRPr="00B557A8" w:rsidRDefault="00DA2112" w:rsidP="00B557A8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Referat fra 1</w:t>
      </w:r>
      <w:r w:rsidR="000970EF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0970EF">
        <w:rPr>
          <w:rFonts w:ascii="Arial" w:hAnsi="Arial" w:cs="Arial"/>
        </w:rPr>
        <w:t>6</w:t>
      </w:r>
      <w:r>
        <w:rPr>
          <w:rFonts w:ascii="Arial" w:hAnsi="Arial" w:cs="Arial"/>
        </w:rPr>
        <w:t>-2024 godkendt af bestyrelsen</w:t>
      </w:r>
    </w:p>
    <w:p w14:paraId="4136BDC5" w14:textId="1F90B822" w:rsidR="000970EF" w:rsidRPr="00C90F26" w:rsidRDefault="000970EF" w:rsidP="00C90F26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90F26">
        <w:rPr>
          <w:rFonts w:ascii="Arial" w:hAnsi="Arial" w:cs="Arial"/>
        </w:rPr>
        <w:t>Regler for brug af ridehallen</w:t>
      </w:r>
      <w:r w:rsidR="00C90F26">
        <w:rPr>
          <w:rFonts w:ascii="Arial" w:hAnsi="Arial" w:cs="Arial"/>
        </w:rPr>
        <w:t xml:space="preserve"> (sættes synligt op i ridehallen - CG)</w:t>
      </w:r>
    </w:p>
    <w:p w14:paraId="6D86B042" w14:textId="21828FE6" w:rsidR="000970EF" w:rsidRDefault="000970EF" w:rsidP="000970EF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Saml lorten op!</w:t>
      </w:r>
    </w:p>
    <w:p w14:paraId="3BD16F58" w14:textId="4DDDF9AB" w:rsidR="00C90F26" w:rsidRDefault="000970EF" w:rsidP="00C90F26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Lys i hallen</w:t>
      </w:r>
      <w:r w:rsidR="00C90F26">
        <w:rPr>
          <w:rFonts w:ascii="Arial" w:hAnsi="Arial" w:cs="Arial"/>
        </w:rPr>
        <w:t xml:space="preserve"> – tænd det hvis du har brug for det!</w:t>
      </w:r>
    </w:p>
    <w:p w14:paraId="21596C0D" w14:textId="2CC7F6F5" w:rsidR="00BB0B5E" w:rsidRPr="00BB0B5E" w:rsidRDefault="00BB0B5E" w:rsidP="00BB0B5E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Luk lågen hvis du er mest tryg ved det – men medbring din egen ”lågeåbner”!</w:t>
      </w:r>
    </w:p>
    <w:p w14:paraId="3F2EABAE" w14:textId="30DB2A5A" w:rsidR="00C90F26" w:rsidRDefault="00C90F26" w:rsidP="000970EF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Rytterne rider venstre skulder mod venstre skulder!</w:t>
      </w:r>
    </w:p>
    <w:p w14:paraId="2754AA9D" w14:textId="3CAA9849" w:rsidR="00C90F26" w:rsidRDefault="00C90F26" w:rsidP="000970EF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Ingen mobilbrug under ridning ved flere ryttere på banen!</w:t>
      </w:r>
    </w:p>
    <w:p w14:paraId="67FD28B2" w14:textId="5296EA8E" w:rsidR="00C90F26" w:rsidRPr="00C90F26" w:rsidRDefault="00C90F26" w:rsidP="00C90F26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Skridt varm/af inden for hovslaget – alene ikke i par!</w:t>
      </w:r>
    </w:p>
    <w:p w14:paraId="1A2E7A36" w14:textId="75D24ACB" w:rsidR="00C90F26" w:rsidRDefault="00C90F26" w:rsidP="000970EF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Elevponyer og partsryttere er velkommen i den store ridehal i weekenden!</w:t>
      </w:r>
    </w:p>
    <w:p w14:paraId="230A7EFA" w14:textId="0BEDC5BD" w:rsidR="00C90F26" w:rsidRDefault="00C90F26" w:rsidP="00C90F26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Når der undervises, er ridehallen forbeholdt de tilmeldte – andre ryttere henvises til de andre ridebaner!</w:t>
      </w:r>
    </w:p>
    <w:p w14:paraId="375E0DAE" w14:textId="37CCF28E" w:rsidR="00C90F26" w:rsidRDefault="00C90F26" w:rsidP="00C90F26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Tal pænt til hinanden!</w:t>
      </w:r>
    </w:p>
    <w:p w14:paraId="60F693CB" w14:textId="7D9C5FBE" w:rsidR="000970EF" w:rsidRPr="00A92A7A" w:rsidRDefault="00C90F26" w:rsidP="00A92A7A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Sidste mand slukker lyset!</w:t>
      </w:r>
    </w:p>
    <w:p w14:paraId="3895D508" w14:textId="2F0B9BC5" w:rsidR="004C1960" w:rsidRDefault="000970EF" w:rsidP="000970EF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Elevskole Cup 2024/2025</w:t>
      </w:r>
    </w:p>
    <w:p w14:paraId="6EA5B8D2" w14:textId="08345723" w:rsidR="000970EF" w:rsidRDefault="000970EF" w:rsidP="000970EF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Skal vi deltage?</w:t>
      </w:r>
      <w:r w:rsidR="00F866CA">
        <w:rPr>
          <w:rFonts w:ascii="Arial" w:hAnsi="Arial" w:cs="Arial"/>
        </w:rPr>
        <w:t xml:space="preserve"> Bestyrelsen vil gerne.</w:t>
      </w:r>
    </w:p>
    <w:p w14:paraId="5F277E88" w14:textId="208F53BA" w:rsidR="00B51D8D" w:rsidRDefault="00F866CA" w:rsidP="00B51D8D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Charlotte spørger Birgitte ift. deltagelse.</w:t>
      </w:r>
    </w:p>
    <w:p w14:paraId="201C583B" w14:textId="77777777" w:rsidR="00D57774" w:rsidRDefault="00B51D8D" w:rsidP="00D57774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Generalforsamling</w:t>
      </w:r>
    </w:p>
    <w:p w14:paraId="1AD8EE66" w14:textId="01832B2F" w:rsidR="00B51D8D" w:rsidRDefault="00B51D8D" w:rsidP="00D57774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D57774">
        <w:rPr>
          <w:rFonts w:ascii="Arial" w:hAnsi="Arial" w:cs="Arial"/>
        </w:rPr>
        <w:t>Camilla laver opslag til medlemmer i start december ift. punkter til selve mødet.</w:t>
      </w:r>
    </w:p>
    <w:p w14:paraId="74D6C6D8" w14:textId="0F4112D9" w:rsidR="00D57774" w:rsidRPr="00D57774" w:rsidRDefault="00D57774" w:rsidP="00D57774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Mødedato aftales ved næste bestyrelsesmøde.</w:t>
      </w:r>
    </w:p>
    <w:p w14:paraId="752D5307" w14:textId="6F869C53" w:rsidR="00B51D8D" w:rsidRDefault="00B51D8D" w:rsidP="00B51D8D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Eventuelt</w:t>
      </w:r>
    </w:p>
    <w:p w14:paraId="782E6410" w14:textId="21C8A5F1" w:rsidR="000970EF" w:rsidRDefault="00B51D8D" w:rsidP="00D57774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Harve – vi har fået et legat fra Nordea Fonden</w:t>
      </w:r>
      <w:r w:rsidR="00D57774">
        <w:rPr>
          <w:rFonts w:ascii="Arial" w:hAnsi="Arial" w:cs="Arial"/>
        </w:rPr>
        <w:t xml:space="preserve"> på 25.000kr.</w:t>
      </w:r>
    </w:p>
    <w:p w14:paraId="4C9F906E" w14:textId="77777777" w:rsidR="00D57774" w:rsidRPr="00D57774" w:rsidRDefault="00D57774" w:rsidP="00D57774">
      <w:pPr>
        <w:pStyle w:val="NormalWeb"/>
        <w:spacing w:line="276" w:lineRule="auto"/>
        <w:rPr>
          <w:rFonts w:ascii="Arial" w:hAnsi="Arial" w:cs="Arial"/>
        </w:rPr>
      </w:pPr>
    </w:p>
    <w:p w14:paraId="3EE68488" w14:textId="59C5D6ED" w:rsidR="004C1960" w:rsidRPr="004C1960" w:rsidRDefault="004C1960" w:rsidP="004C1960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4C1960">
        <w:rPr>
          <w:rFonts w:ascii="Arial" w:hAnsi="Arial" w:cs="Arial"/>
          <w:b/>
          <w:bCs/>
        </w:rPr>
        <w:t>Næste møde:</w:t>
      </w:r>
      <w:r w:rsidR="00B51D8D">
        <w:rPr>
          <w:rFonts w:ascii="Arial" w:hAnsi="Arial" w:cs="Arial"/>
          <w:b/>
          <w:bCs/>
        </w:rPr>
        <w:t xml:space="preserve"> </w:t>
      </w:r>
      <w:proofErr w:type="gramStart"/>
      <w:r w:rsidR="00D57774">
        <w:rPr>
          <w:rFonts w:ascii="Arial" w:hAnsi="Arial" w:cs="Arial"/>
          <w:b/>
          <w:bCs/>
        </w:rPr>
        <w:t>Tirsdag</w:t>
      </w:r>
      <w:proofErr w:type="gramEnd"/>
      <w:r w:rsidR="00D57774">
        <w:rPr>
          <w:rFonts w:ascii="Arial" w:hAnsi="Arial" w:cs="Arial"/>
          <w:b/>
          <w:bCs/>
        </w:rPr>
        <w:t xml:space="preserve"> d. 7/1-25</w:t>
      </w:r>
      <w:r w:rsidRPr="004C1960">
        <w:rPr>
          <w:rFonts w:ascii="Arial" w:hAnsi="Arial" w:cs="Arial"/>
          <w:b/>
          <w:bCs/>
        </w:rPr>
        <w:t xml:space="preserve"> kl. 17.00 i Rytterstuen</w:t>
      </w:r>
    </w:p>
    <w:p w14:paraId="7C8F971C" w14:textId="4F78F39F" w:rsidR="004C1960" w:rsidRDefault="004C1960" w:rsidP="000970EF">
      <w:pPr>
        <w:pStyle w:val="NormalWeb"/>
        <w:spacing w:line="27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Punkter til næste møde:</w:t>
      </w:r>
    </w:p>
    <w:p w14:paraId="61CA7CA3" w14:textId="0A768B4E" w:rsidR="004C1960" w:rsidRDefault="00BB0B5E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Ansøgning om vandingsanlæg til lille ridehal ca. 15x25 m ca. (</w:t>
      </w:r>
      <w:proofErr w:type="gramStart"/>
      <w:r>
        <w:rPr>
          <w:rFonts w:ascii="Arial" w:hAnsi="Arial" w:cs="Arial"/>
        </w:rPr>
        <w:t>søge</w:t>
      </w:r>
      <w:proofErr w:type="gramEnd"/>
      <w:r>
        <w:rPr>
          <w:rFonts w:ascii="Arial" w:hAnsi="Arial" w:cs="Arial"/>
        </w:rPr>
        <w:t xml:space="preserve"> legat </w:t>
      </w:r>
      <w:proofErr w:type="spellStart"/>
      <w:r>
        <w:rPr>
          <w:rFonts w:ascii="Arial" w:hAnsi="Arial" w:cs="Arial"/>
        </w:rPr>
        <w:t>Elro</w:t>
      </w:r>
      <w:proofErr w:type="spellEnd"/>
      <w:r>
        <w:rPr>
          <w:rFonts w:ascii="Arial" w:hAnsi="Arial" w:cs="Arial"/>
        </w:rPr>
        <w:t xml:space="preserve"> - Lena)</w:t>
      </w:r>
    </w:p>
    <w:p w14:paraId="592F3EE4" w14:textId="0B440451" w:rsidR="00BB0B5E" w:rsidRDefault="00BB0B5E" w:rsidP="004C1960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Finde 2 stk. tilbud på vandingsanlæg (Charlotte)</w:t>
      </w:r>
    </w:p>
    <w:p w14:paraId="4C84D14C" w14:textId="0041C2D8" w:rsidR="00A92A7A" w:rsidRDefault="00A92A7A" w:rsidP="00A92A7A">
      <w:pPr>
        <w:pStyle w:val="NormalWeb"/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Arbejdsdag</w:t>
      </w:r>
      <w:r w:rsidR="00F866CA">
        <w:rPr>
          <w:rFonts w:ascii="Arial" w:hAnsi="Arial" w:cs="Arial"/>
        </w:rPr>
        <w:t xml:space="preserve"> – vi venter til februar ift. planlægning</w:t>
      </w:r>
    </w:p>
    <w:p w14:paraId="1E5E2F05" w14:textId="77777777" w:rsidR="00A92A7A" w:rsidRDefault="00A92A7A" w:rsidP="00A92A7A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Dato</w:t>
      </w:r>
    </w:p>
    <w:p w14:paraId="1E3EA790" w14:textId="77777777" w:rsidR="00A92A7A" w:rsidRDefault="00A92A7A" w:rsidP="00A92A7A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Tid</w:t>
      </w:r>
    </w:p>
    <w:p w14:paraId="64AF037F" w14:textId="77777777" w:rsidR="00A92A7A" w:rsidRDefault="00A92A7A" w:rsidP="00A92A7A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Skriv til medlemmer</w:t>
      </w:r>
    </w:p>
    <w:p w14:paraId="5D1CA886" w14:textId="1180A518" w:rsidR="002E26B4" w:rsidRPr="00D57774" w:rsidRDefault="00F866CA" w:rsidP="00D57774">
      <w:pPr>
        <w:pStyle w:val="NormalWeb"/>
        <w:numPr>
          <w:ilvl w:val="2"/>
          <w:numId w:val="3"/>
        </w:numPr>
        <w:spacing w:line="276" w:lineRule="auto"/>
        <w:rPr>
          <w:rFonts w:ascii="Arial" w:hAnsi="Arial" w:cs="Arial"/>
        </w:rPr>
      </w:pPr>
      <w:r w:rsidRPr="00D57774">
        <w:rPr>
          <w:rFonts w:ascii="Arial" w:hAnsi="Arial" w:cs="Arial"/>
        </w:rPr>
        <w:t>Opgaver der gavner rideklubben</w:t>
      </w:r>
    </w:p>
    <w:sectPr w:rsidR="002E26B4" w:rsidRPr="00D57774" w:rsidSect="00AE6C82">
      <w:footerReference w:type="default" r:id="rId8"/>
      <w:pgSz w:w="11906" w:h="16838"/>
      <w:pgMar w:top="1560" w:right="1134" w:bottom="851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5363" w14:textId="77777777" w:rsidR="00F621AB" w:rsidRDefault="00F621AB" w:rsidP="00B557A8">
      <w:pPr>
        <w:spacing w:after="0" w:line="240" w:lineRule="auto"/>
      </w:pPr>
      <w:r>
        <w:separator/>
      </w:r>
    </w:p>
  </w:endnote>
  <w:endnote w:type="continuationSeparator" w:id="0">
    <w:p w14:paraId="1F17388B" w14:textId="77777777" w:rsidR="00F621AB" w:rsidRDefault="00F621AB" w:rsidP="00B5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3002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56190E" w14:textId="7223A5A0" w:rsidR="00B557A8" w:rsidRDefault="00B557A8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38D50" w14:textId="77777777" w:rsidR="00B557A8" w:rsidRDefault="00B557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AD7C" w14:textId="77777777" w:rsidR="00F621AB" w:rsidRDefault="00F621AB" w:rsidP="00B557A8">
      <w:pPr>
        <w:spacing w:after="0" w:line="240" w:lineRule="auto"/>
      </w:pPr>
      <w:r>
        <w:separator/>
      </w:r>
    </w:p>
  </w:footnote>
  <w:footnote w:type="continuationSeparator" w:id="0">
    <w:p w14:paraId="4F14A766" w14:textId="77777777" w:rsidR="00F621AB" w:rsidRDefault="00F621AB" w:rsidP="00B5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50F56"/>
    <w:multiLevelType w:val="hybridMultilevel"/>
    <w:tmpl w:val="043AA14A"/>
    <w:lvl w:ilvl="0" w:tplc="9AF8BD6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B84916"/>
    <w:multiLevelType w:val="hybridMultilevel"/>
    <w:tmpl w:val="3168CBC0"/>
    <w:lvl w:ilvl="0" w:tplc="9AF8BD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5F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518943">
    <w:abstractNumId w:val="2"/>
  </w:num>
  <w:num w:numId="2" w16cid:durableId="2005665426">
    <w:abstractNumId w:val="1"/>
  </w:num>
  <w:num w:numId="3" w16cid:durableId="6403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B4"/>
    <w:rsid w:val="0009477D"/>
    <w:rsid w:val="000970EF"/>
    <w:rsid w:val="00131276"/>
    <w:rsid w:val="0014155C"/>
    <w:rsid w:val="001B413E"/>
    <w:rsid w:val="001E0850"/>
    <w:rsid w:val="002471F1"/>
    <w:rsid w:val="00272F66"/>
    <w:rsid w:val="002E26B4"/>
    <w:rsid w:val="00401246"/>
    <w:rsid w:val="00402277"/>
    <w:rsid w:val="00427A85"/>
    <w:rsid w:val="004A068A"/>
    <w:rsid w:val="004C1960"/>
    <w:rsid w:val="00533BB1"/>
    <w:rsid w:val="00542374"/>
    <w:rsid w:val="00672996"/>
    <w:rsid w:val="007551BF"/>
    <w:rsid w:val="00803FEB"/>
    <w:rsid w:val="0087406C"/>
    <w:rsid w:val="009E7EE5"/>
    <w:rsid w:val="00A2125F"/>
    <w:rsid w:val="00A92A7A"/>
    <w:rsid w:val="00AE6C82"/>
    <w:rsid w:val="00AF432B"/>
    <w:rsid w:val="00B51D8D"/>
    <w:rsid w:val="00B557A8"/>
    <w:rsid w:val="00BB0B5E"/>
    <w:rsid w:val="00C90F26"/>
    <w:rsid w:val="00D57774"/>
    <w:rsid w:val="00DA2112"/>
    <w:rsid w:val="00E0222B"/>
    <w:rsid w:val="00F13F2A"/>
    <w:rsid w:val="00F621AB"/>
    <w:rsid w:val="00F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30756"/>
  <w15:chartTrackingRefBased/>
  <w15:docId w15:val="{0F439F3A-3324-434E-831F-46DD287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2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2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2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2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2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2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2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2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2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2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2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26B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26B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26B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26B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26B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26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2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2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2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26B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26B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26B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2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26B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26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E26B4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E7EE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7EE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55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57A8"/>
  </w:style>
  <w:style w:type="paragraph" w:styleId="Sidefod">
    <w:name w:val="footer"/>
    <w:basedOn w:val="Normal"/>
    <w:link w:val="SidefodTegn"/>
    <w:uiPriority w:val="99"/>
    <w:unhideWhenUsed/>
    <w:rsid w:val="00B55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N. H. Grøndahl</dc:creator>
  <cp:keywords/>
  <dc:description/>
  <cp:lastModifiedBy>Charlotte N. H. Grøndahl</cp:lastModifiedBy>
  <cp:revision>3</cp:revision>
  <dcterms:created xsi:type="dcterms:W3CDTF">2024-08-21T14:56:00Z</dcterms:created>
  <dcterms:modified xsi:type="dcterms:W3CDTF">2024-08-21T16:00:00Z</dcterms:modified>
</cp:coreProperties>
</file>